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06327" w14:textId="5A28100C" w:rsidR="00E10860" w:rsidRDefault="00E10860">
      <w:pPr>
        <w:pStyle w:val="Default"/>
        <w:jc w:val="center"/>
        <w:rPr>
          <w:rFonts w:ascii="Arial" w:eastAsia="Arial" w:hAnsi="Arial"/>
          <w:b/>
          <w:bCs/>
        </w:rPr>
      </w:pPr>
      <w:r w:rsidRPr="00E10860">
        <w:rPr>
          <w:rFonts w:ascii="Arial" w:eastAsia="Arial" w:hAnsi="Arial"/>
          <w:b/>
          <w:bCs/>
        </w:rPr>
        <w:t>MANIFESTAZIONE DI INTERESSE ALLA CO-PROGETTAZIONE (IN APPLICAZIONE DELL’ART. 55 DEL CODICE DEL TERZO SETTORE) FINALIZZATA ALL'INDIVIDUAZIONE DELLE MODALITA’ E DEGLI INTERVENTI PER LA VALORIZZAZIONE DEL COMPLESSO DI VILLA ZANARDELLI</w:t>
      </w:r>
    </w:p>
    <w:p w14:paraId="2274FE22" w14:textId="4DFC7D78" w:rsidR="002A057E" w:rsidRDefault="002A057E">
      <w:pPr>
        <w:pStyle w:val="Default"/>
        <w:jc w:val="center"/>
      </w:pPr>
    </w:p>
    <w:p w14:paraId="7D461C50" w14:textId="77777777" w:rsidR="002A057E" w:rsidRDefault="002A057E">
      <w:pPr>
        <w:spacing w:line="240" w:lineRule="auto"/>
        <w:rPr>
          <w:rFonts w:eastAsia="Calibri" w:cs="Calibri"/>
          <w:color w:val="000000"/>
          <w:sz w:val="24"/>
          <w:szCs w:val="24"/>
        </w:rPr>
      </w:pPr>
    </w:p>
    <w:p w14:paraId="05B93196" w14:textId="77777777" w:rsidR="002A057E" w:rsidRDefault="002A057E">
      <w:pPr>
        <w:spacing w:line="360" w:lineRule="auto"/>
        <w:rPr>
          <w:rFonts w:ascii="Arial" w:hAnsi="Arial"/>
          <w:sz w:val="24"/>
          <w:szCs w:val="24"/>
        </w:rPr>
      </w:pPr>
    </w:p>
    <w:p w14:paraId="2CAFF92C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Il/la sottoscritto/a …………...………………….……………………………………………………</w:t>
      </w:r>
    </w:p>
    <w:p w14:paraId="75F6D0DE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nato/a …………………………………...…………….…………… il …………..…………………</w:t>
      </w:r>
    </w:p>
    <w:p w14:paraId="18B7C438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Codice Fiscale ………………………………………………….………….………….in qualità di legale rappresentante dell’Ente del Terzo Settore …….…….……………..…………………..………………………………………………………….con sede legale in ………………………………………… C.A.P. …………………….......... Via ……………………...…………</w:t>
      </w:r>
    </w:p>
    <w:p w14:paraId="5CEF5DA7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Iscritto al </w:t>
      </w:r>
      <w:r w:rsidR="00153955">
        <w:rPr>
          <w:rFonts w:ascii="Arial" w:hAnsi="Arial"/>
          <w:sz w:val="24"/>
          <w:szCs w:val="24"/>
        </w:rPr>
        <w:t xml:space="preserve">Registro Unico Nazionale del Terzo Settore (RUNTS) </w:t>
      </w:r>
    </w:p>
    <w:p w14:paraId="65E8AA2E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………………………………………………………………………………………………………..</w:t>
      </w:r>
    </w:p>
    <w:p w14:paraId="29D590BC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avente il seguente oggetto statutario: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E56F7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Codice Fiscale/Partita I.V.A. ………………………………….……………………………………</w:t>
      </w:r>
    </w:p>
    <w:p w14:paraId="03FAECF8" w14:textId="77777777" w:rsidR="009E17E0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Telefono ………………….. fax …………………. Email ………….…….…….…………………</w:t>
      </w:r>
    </w:p>
    <w:p w14:paraId="4C619227" w14:textId="77777777" w:rsidR="002A057E" w:rsidRDefault="009E17E0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PEC</w:t>
      </w:r>
      <w:r w:rsidR="002A26EA">
        <w:rPr>
          <w:rFonts w:ascii="Arial" w:hAnsi="Arial"/>
          <w:sz w:val="24"/>
          <w:szCs w:val="24"/>
        </w:rPr>
        <w:t xml:space="preserve"> …………………………………………………………………………………</w:t>
      </w:r>
    </w:p>
    <w:p w14:paraId="5630C003" w14:textId="3883B814" w:rsidR="002A057E" w:rsidRPr="00E42EDA" w:rsidRDefault="002A26EA" w:rsidP="00E42EDA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0" w:name="_Hlk194489144"/>
      <w:r w:rsidRPr="00C653BB">
        <w:rPr>
          <w:rFonts w:ascii="Arial" w:eastAsia="Arial" w:hAnsi="Arial"/>
          <w:sz w:val="24"/>
          <w:szCs w:val="24"/>
        </w:rPr>
        <w:t>Visto l’avviso pubblico in data</w:t>
      </w:r>
      <w:r w:rsidR="00E42EDA" w:rsidRPr="00C653BB">
        <w:rPr>
          <w:rFonts w:ascii="Arial" w:eastAsia="Arial" w:hAnsi="Arial"/>
          <w:sz w:val="24"/>
          <w:szCs w:val="24"/>
        </w:rPr>
        <w:t xml:space="preserve"> </w:t>
      </w:r>
      <w:r w:rsidR="00E10860">
        <w:rPr>
          <w:rFonts w:ascii="Arial" w:eastAsia="Arial" w:hAnsi="Arial"/>
          <w:sz w:val="24"/>
          <w:szCs w:val="24"/>
        </w:rPr>
        <w:t>…………</w:t>
      </w:r>
      <w:r w:rsidR="00C653BB" w:rsidRPr="00C653BB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>per la presentazione di Manifestazioni di interesse da parte di soggetti del Terzo Settore per la realizzazione in co-progettazione</w:t>
      </w:r>
      <w:r>
        <w:rPr>
          <w:rFonts w:ascii="Arial" w:eastAsia="Arial" w:hAnsi="Arial"/>
          <w:b/>
          <w:bCs/>
          <w:sz w:val="24"/>
          <w:szCs w:val="24"/>
        </w:rPr>
        <w:t xml:space="preserve"> </w:t>
      </w:r>
      <w:r w:rsidR="00E10860" w:rsidRPr="00E10860">
        <w:rPr>
          <w:rFonts w:ascii="Arial" w:eastAsia="Arial" w:hAnsi="Arial"/>
          <w:sz w:val="24"/>
          <w:szCs w:val="24"/>
        </w:rPr>
        <w:t>finalizzata all'individuazione delle modalit</w:t>
      </w:r>
      <w:r w:rsidR="00E10860">
        <w:rPr>
          <w:rFonts w:ascii="Arial" w:eastAsia="Arial" w:hAnsi="Arial"/>
          <w:sz w:val="24"/>
          <w:szCs w:val="24"/>
        </w:rPr>
        <w:t>à</w:t>
      </w:r>
      <w:r w:rsidR="00E10860" w:rsidRPr="00E10860">
        <w:rPr>
          <w:rFonts w:ascii="Arial" w:eastAsia="Arial" w:hAnsi="Arial"/>
          <w:sz w:val="24"/>
          <w:szCs w:val="24"/>
        </w:rPr>
        <w:t xml:space="preserve"> e degli interventi per la valorizzazione del complesso di </w:t>
      </w:r>
      <w:r w:rsidR="00E10860">
        <w:rPr>
          <w:rFonts w:ascii="Arial" w:eastAsia="Arial" w:hAnsi="Arial"/>
          <w:sz w:val="24"/>
          <w:szCs w:val="24"/>
        </w:rPr>
        <w:t>V</w:t>
      </w:r>
      <w:r w:rsidR="00E10860" w:rsidRPr="00E10860">
        <w:rPr>
          <w:rFonts w:ascii="Arial" w:eastAsia="Arial" w:hAnsi="Arial"/>
          <w:sz w:val="24"/>
          <w:szCs w:val="24"/>
        </w:rPr>
        <w:t xml:space="preserve">illa </w:t>
      </w:r>
      <w:r w:rsidR="00E10860">
        <w:rPr>
          <w:rFonts w:ascii="Arial" w:eastAsia="Arial" w:hAnsi="Arial"/>
          <w:sz w:val="24"/>
          <w:szCs w:val="24"/>
        </w:rPr>
        <w:t>Z</w:t>
      </w:r>
      <w:r w:rsidR="00E10860" w:rsidRPr="00E10860">
        <w:rPr>
          <w:rFonts w:ascii="Arial" w:eastAsia="Arial" w:hAnsi="Arial"/>
          <w:sz w:val="24"/>
          <w:szCs w:val="24"/>
        </w:rPr>
        <w:t>anardelli</w:t>
      </w:r>
      <w:r>
        <w:rPr>
          <w:rFonts w:ascii="Arial" w:eastAsia="Arial" w:hAnsi="Arial"/>
          <w:sz w:val="24"/>
          <w:szCs w:val="24"/>
        </w:rPr>
        <w:t xml:space="preserve"> come delineata negli indirizzi approvati con deliberazione di Giunta Comunale n. </w:t>
      </w:r>
      <w:r w:rsidR="00E10860">
        <w:rPr>
          <w:rFonts w:ascii="Arial" w:eastAsia="Arial" w:hAnsi="Arial"/>
          <w:sz w:val="24"/>
          <w:szCs w:val="24"/>
        </w:rPr>
        <w:t>130</w:t>
      </w:r>
      <w:r>
        <w:rPr>
          <w:rFonts w:ascii="Arial" w:eastAsia="Arial" w:hAnsi="Arial"/>
          <w:sz w:val="24"/>
          <w:szCs w:val="24"/>
        </w:rPr>
        <w:t xml:space="preserve"> del </w:t>
      </w:r>
      <w:r w:rsidR="00E10860">
        <w:rPr>
          <w:rFonts w:ascii="Arial" w:eastAsia="Arial" w:hAnsi="Arial"/>
          <w:sz w:val="24"/>
          <w:szCs w:val="24"/>
        </w:rPr>
        <w:t>20/10/2025</w:t>
      </w:r>
      <w:r>
        <w:rPr>
          <w:rFonts w:ascii="Arial" w:eastAsia="Arial" w:hAnsi="Arial"/>
          <w:sz w:val="24"/>
          <w:szCs w:val="24"/>
        </w:rPr>
        <w:t xml:space="preserve">; </w:t>
      </w:r>
    </w:p>
    <w:bookmarkEnd w:id="0"/>
    <w:p w14:paraId="505C7691" w14:textId="77777777" w:rsidR="002A057E" w:rsidRDefault="002A057E">
      <w:pPr>
        <w:pStyle w:val="Paragrafoelenco"/>
        <w:spacing w:after="0"/>
        <w:ind w:left="782"/>
        <w:jc w:val="center"/>
        <w:rPr>
          <w:rFonts w:ascii="Arial" w:hAnsi="Arial"/>
          <w:b/>
          <w:sz w:val="10"/>
          <w:szCs w:val="10"/>
        </w:rPr>
      </w:pPr>
    </w:p>
    <w:p w14:paraId="268AB908" w14:textId="3940E8BB" w:rsidR="00D25291" w:rsidRPr="00D25291" w:rsidRDefault="00AF2D3B" w:rsidP="00D252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in relazione alla </w:t>
      </w:r>
      <w:r w:rsidR="00D25291">
        <w:rPr>
          <w:rFonts w:ascii="Arial" w:hAnsi="Arial"/>
          <w:sz w:val="24"/>
          <w:szCs w:val="24"/>
        </w:rPr>
        <w:t>partecipa</w:t>
      </w:r>
      <w:r>
        <w:rPr>
          <w:rFonts w:ascii="Arial" w:hAnsi="Arial"/>
          <w:sz w:val="24"/>
          <w:szCs w:val="24"/>
        </w:rPr>
        <w:t>zi</w:t>
      </w:r>
      <w:r w:rsidR="00D25291"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</w:rPr>
        <w:t>ne</w:t>
      </w:r>
      <w:r w:rsidR="00D25291">
        <w:rPr>
          <w:rFonts w:ascii="Arial" w:hAnsi="Arial"/>
          <w:sz w:val="24"/>
          <w:szCs w:val="24"/>
        </w:rPr>
        <w:t xml:space="preserve"> alla manifestazione di interesse </w:t>
      </w:r>
      <w:r w:rsidR="00D25291" w:rsidRPr="00D25291">
        <w:rPr>
          <w:rFonts w:ascii="Arial" w:hAnsi="Arial"/>
          <w:sz w:val="24"/>
          <w:szCs w:val="24"/>
        </w:rPr>
        <w:t xml:space="preserve">nella seguente forma (barrare una delle due opzioni): </w:t>
      </w:r>
    </w:p>
    <w:p w14:paraId="32E91E9B" w14:textId="77777777" w:rsidR="00D25291" w:rsidRPr="00D25291" w:rsidRDefault="00D25291" w:rsidP="00D25291">
      <w:pPr>
        <w:pStyle w:val="Paragrafoelenco"/>
        <w:numPr>
          <w:ilvl w:val="0"/>
          <w:numId w:val="2"/>
        </w:numPr>
        <w:spacing w:after="0"/>
        <w:rPr>
          <w:rFonts w:ascii="Arial" w:hAnsi="Arial"/>
          <w:sz w:val="24"/>
          <w:szCs w:val="24"/>
        </w:rPr>
      </w:pPr>
      <w:r w:rsidRPr="00D25291">
        <w:rPr>
          <w:rFonts w:ascii="Arial" w:hAnsi="Arial"/>
          <w:sz w:val="24"/>
          <w:szCs w:val="24"/>
        </w:rPr>
        <w:t xml:space="preserve"> singola</w:t>
      </w:r>
    </w:p>
    <w:p w14:paraId="3447EAB7" w14:textId="6852F2B2" w:rsidR="00D25291" w:rsidRDefault="00D25291" w:rsidP="00D25291">
      <w:pPr>
        <w:pStyle w:val="Paragrafoelenco"/>
        <w:numPr>
          <w:ilvl w:val="0"/>
          <w:numId w:val="2"/>
        </w:numPr>
        <w:spacing w:after="0"/>
        <w:rPr>
          <w:rFonts w:ascii="Arial" w:hAnsi="Arial"/>
          <w:sz w:val="24"/>
          <w:szCs w:val="24"/>
        </w:rPr>
      </w:pPr>
      <w:r w:rsidRPr="00D25291">
        <w:rPr>
          <w:rFonts w:ascii="Arial" w:hAnsi="Arial"/>
          <w:sz w:val="24"/>
          <w:szCs w:val="24"/>
        </w:rPr>
        <w:lastRenderedPageBreak/>
        <w:t xml:space="preserve"> associata/aggregata (stabile o di costituendo raggruppamento temporaneo)</w:t>
      </w:r>
      <w:r>
        <w:rPr>
          <w:rFonts w:ascii="Arial" w:hAnsi="Arial"/>
          <w:sz w:val="24"/>
          <w:szCs w:val="24"/>
        </w:rPr>
        <w:t>, col ruolo di (Capofila, mandante)_________________________________________</w:t>
      </w:r>
    </w:p>
    <w:p w14:paraId="0FD85519" w14:textId="77777777" w:rsidR="00D25291" w:rsidRPr="00D25291" w:rsidRDefault="00D25291" w:rsidP="00D25291">
      <w:pPr>
        <w:pStyle w:val="Paragrafoelenco"/>
        <w:spacing w:after="0"/>
        <w:rPr>
          <w:rFonts w:ascii="Arial" w:hAnsi="Arial"/>
          <w:sz w:val="24"/>
          <w:szCs w:val="24"/>
        </w:rPr>
      </w:pPr>
    </w:p>
    <w:p w14:paraId="2F036F4C" w14:textId="79456BD5" w:rsidR="00D25291" w:rsidRDefault="00D25291" w:rsidP="00D25291">
      <w:pPr>
        <w:pStyle w:val="Paragrafoelenco"/>
        <w:spacing w:after="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DICHIARA</w:t>
      </w:r>
    </w:p>
    <w:p w14:paraId="4A9E10B5" w14:textId="77777777" w:rsidR="00CB679A" w:rsidRDefault="00CB679A" w:rsidP="00CB679A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</w:p>
    <w:p w14:paraId="29395C4E" w14:textId="6E75829F" w:rsidR="00CB679A" w:rsidRDefault="00CB679A" w:rsidP="00CB679A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D25291" w:rsidRPr="00D25291">
        <w:rPr>
          <w:rFonts w:ascii="Arial" w:hAnsi="Arial"/>
          <w:sz w:val="24"/>
          <w:szCs w:val="24"/>
        </w:rPr>
        <w:t>l’impegno, in caso di individuazione, a costituirsi in ATS con gli eventuali altri soggetti selezionati, prima dell’avvio del progetto</w:t>
      </w:r>
      <w:r w:rsidR="00D25291">
        <w:rPr>
          <w:rFonts w:ascii="Arial" w:hAnsi="Arial"/>
          <w:sz w:val="24"/>
          <w:szCs w:val="24"/>
        </w:rPr>
        <w:t>.</w:t>
      </w:r>
    </w:p>
    <w:p w14:paraId="467AEA65" w14:textId="77777777" w:rsidR="009E17E0" w:rsidRDefault="009E17E0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</w:p>
    <w:p w14:paraId="50F13227" w14:textId="77777777" w:rsidR="002A057E" w:rsidRDefault="002A057E">
      <w:pPr>
        <w:spacing w:after="0" w:line="240" w:lineRule="auto"/>
        <w:jc w:val="both"/>
        <w:rPr>
          <w:rFonts w:ascii="Arial" w:eastAsia="Times New Roman" w:hAnsi="Arial"/>
          <w:color w:val="FF0000"/>
          <w:sz w:val="24"/>
          <w:szCs w:val="24"/>
        </w:rPr>
      </w:pPr>
      <w:bookmarkStart w:id="1" w:name="_Hlk75254683"/>
    </w:p>
    <w:bookmarkEnd w:id="1"/>
    <w:p w14:paraId="501DDB8F" w14:textId="77777777" w:rsidR="002A057E" w:rsidRDefault="002A26EA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Allega: </w:t>
      </w:r>
    </w:p>
    <w:p w14:paraId="440CA384" w14:textId="77777777" w:rsidR="00CA5A2C" w:rsidRDefault="00CA5A2C" w:rsidP="00CA5A2C">
      <w:pPr>
        <w:pStyle w:val="Paragrafoelenco"/>
        <w:numPr>
          <w:ilvl w:val="0"/>
          <w:numId w:val="7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Copia di documento di identità del legale rappresentante. </w:t>
      </w:r>
    </w:p>
    <w:p w14:paraId="33E9CA08" w14:textId="77777777" w:rsidR="002A057E" w:rsidRDefault="002A057E">
      <w:pPr>
        <w:spacing w:after="0"/>
        <w:jc w:val="both"/>
        <w:rPr>
          <w:rFonts w:ascii="Arial" w:hAnsi="Arial"/>
          <w:sz w:val="24"/>
          <w:szCs w:val="24"/>
        </w:rPr>
      </w:pPr>
    </w:p>
    <w:p w14:paraId="3BAAE4C6" w14:textId="77777777" w:rsidR="00D25291" w:rsidRDefault="00D25291">
      <w:pPr>
        <w:spacing w:after="0"/>
        <w:jc w:val="both"/>
        <w:rPr>
          <w:rFonts w:ascii="Arial" w:hAnsi="Arial"/>
          <w:sz w:val="24"/>
          <w:szCs w:val="24"/>
        </w:rPr>
      </w:pPr>
    </w:p>
    <w:p w14:paraId="680979AA" w14:textId="77777777" w:rsidR="00D25291" w:rsidRDefault="00D25291">
      <w:pPr>
        <w:spacing w:after="0"/>
        <w:jc w:val="both"/>
        <w:rPr>
          <w:rFonts w:ascii="Arial" w:hAnsi="Arial"/>
          <w:sz w:val="24"/>
          <w:szCs w:val="24"/>
        </w:rPr>
      </w:pPr>
    </w:p>
    <w:p w14:paraId="2AF86EE6" w14:textId="2617544B" w:rsidR="002A057E" w:rsidRDefault="002A26EA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Luogo e data _________________</w:t>
      </w:r>
    </w:p>
    <w:p w14:paraId="17C326CD" w14:textId="77777777" w:rsidR="002A057E" w:rsidRDefault="002A057E">
      <w:pPr>
        <w:spacing w:after="0"/>
        <w:jc w:val="center"/>
        <w:rPr>
          <w:rFonts w:ascii="Arial" w:hAnsi="Arial"/>
          <w:sz w:val="10"/>
          <w:szCs w:val="10"/>
        </w:rPr>
      </w:pPr>
    </w:p>
    <w:p w14:paraId="09759D08" w14:textId="77777777" w:rsidR="00D25291" w:rsidRDefault="00D25291">
      <w:pPr>
        <w:spacing w:after="0"/>
        <w:jc w:val="center"/>
        <w:rPr>
          <w:rFonts w:ascii="Arial" w:hAnsi="Arial"/>
          <w:sz w:val="10"/>
          <w:szCs w:val="10"/>
        </w:rPr>
      </w:pPr>
    </w:p>
    <w:p w14:paraId="63D83C6B" w14:textId="77777777" w:rsidR="00D25291" w:rsidRDefault="00D25291">
      <w:pPr>
        <w:spacing w:after="0"/>
        <w:jc w:val="center"/>
        <w:rPr>
          <w:rFonts w:ascii="Arial" w:hAnsi="Arial"/>
          <w:sz w:val="10"/>
          <w:szCs w:val="10"/>
        </w:rPr>
      </w:pPr>
    </w:p>
    <w:p w14:paraId="0F9DC961" w14:textId="77777777" w:rsidR="00D25291" w:rsidRDefault="00D25291">
      <w:pPr>
        <w:spacing w:after="0"/>
        <w:jc w:val="center"/>
        <w:rPr>
          <w:rFonts w:ascii="Arial" w:hAnsi="Arial"/>
          <w:sz w:val="10"/>
          <w:szCs w:val="10"/>
        </w:rPr>
      </w:pPr>
    </w:p>
    <w:p w14:paraId="2D95F708" w14:textId="77777777" w:rsidR="00D25291" w:rsidRDefault="00D25291">
      <w:pPr>
        <w:spacing w:after="0"/>
        <w:jc w:val="center"/>
        <w:rPr>
          <w:rFonts w:ascii="Arial" w:hAnsi="Arial"/>
          <w:sz w:val="10"/>
          <w:szCs w:val="10"/>
        </w:rPr>
      </w:pPr>
    </w:p>
    <w:p w14:paraId="5064F936" w14:textId="77777777" w:rsidR="00D25291" w:rsidRDefault="00D25291">
      <w:pPr>
        <w:spacing w:after="0"/>
        <w:jc w:val="center"/>
        <w:rPr>
          <w:rFonts w:ascii="Arial" w:hAnsi="Arial"/>
          <w:sz w:val="10"/>
          <w:szCs w:val="10"/>
        </w:rPr>
      </w:pPr>
    </w:p>
    <w:p w14:paraId="03343ECC" w14:textId="77777777" w:rsidR="00D25291" w:rsidRDefault="00D25291">
      <w:pPr>
        <w:spacing w:after="0"/>
        <w:jc w:val="center"/>
        <w:rPr>
          <w:rFonts w:ascii="Arial" w:hAnsi="Arial"/>
          <w:sz w:val="10"/>
          <w:szCs w:val="10"/>
        </w:rPr>
      </w:pPr>
    </w:p>
    <w:p w14:paraId="38FA3B99" w14:textId="77777777" w:rsidR="00D25291" w:rsidRDefault="00D25291">
      <w:pPr>
        <w:spacing w:after="0"/>
        <w:jc w:val="center"/>
        <w:rPr>
          <w:rFonts w:ascii="Arial" w:hAnsi="Arial"/>
          <w:sz w:val="10"/>
          <w:szCs w:val="10"/>
        </w:rPr>
      </w:pPr>
    </w:p>
    <w:p w14:paraId="34B4579F" w14:textId="77777777" w:rsidR="002A057E" w:rsidRDefault="002A26EA">
      <w:pPr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Firma Legale Rappresentante</w:t>
      </w:r>
    </w:p>
    <w:p w14:paraId="4465EDA6" w14:textId="77777777" w:rsidR="00D25291" w:rsidRDefault="00D25291">
      <w:pPr>
        <w:spacing w:after="0"/>
        <w:jc w:val="center"/>
        <w:rPr>
          <w:rFonts w:ascii="Arial" w:hAnsi="Arial"/>
          <w:sz w:val="24"/>
          <w:szCs w:val="24"/>
        </w:rPr>
      </w:pPr>
    </w:p>
    <w:p w14:paraId="59BBF498" w14:textId="77777777" w:rsidR="00D25291" w:rsidRDefault="00D25291">
      <w:pPr>
        <w:spacing w:after="0"/>
        <w:jc w:val="center"/>
        <w:rPr>
          <w:rFonts w:ascii="Arial" w:hAnsi="Arial"/>
          <w:sz w:val="24"/>
          <w:szCs w:val="24"/>
        </w:rPr>
      </w:pPr>
    </w:p>
    <w:p w14:paraId="052CDBA9" w14:textId="77777777" w:rsidR="00D25291" w:rsidRDefault="00D25291">
      <w:pPr>
        <w:spacing w:after="0"/>
        <w:jc w:val="center"/>
        <w:rPr>
          <w:rFonts w:ascii="Arial" w:hAnsi="Arial"/>
          <w:sz w:val="24"/>
          <w:szCs w:val="24"/>
        </w:rPr>
      </w:pPr>
    </w:p>
    <w:p w14:paraId="05923DBD" w14:textId="77777777" w:rsidR="002A057E" w:rsidRDefault="002A057E">
      <w:pPr>
        <w:spacing w:after="0"/>
        <w:jc w:val="center"/>
        <w:rPr>
          <w:rFonts w:ascii="Arial" w:hAnsi="Arial"/>
          <w:sz w:val="12"/>
          <w:szCs w:val="12"/>
        </w:rPr>
      </w:pPr>
    </w:p>
    <w:p w14:paraId="5657405E" w14:textId="77777777" w:rsidR="002A057E" w:rsidRDefault="002A26EA">
      <w:pPr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</w:t>
      </w:r>
    </w:p>
    <w:p w14:paraId="6C4D45A4" w14:textId="77777777" w:rsidR="002A057E" w:rsidRDefault="002A057E">
      <w:pPr>
        <w:spacing w:after="0"/>
        <w:jc w:val="center"/>
        <w:rPr>
          <w:rFonts w:ascii="Arial" w:hAnsi="Arial"/>
          <w:sz w:val="24"/>
          <w:szCs w:val="24"/>
        </w:rPr>
      </w:pPr>
    </w:p>
    <w:p w14:paraId="6B758934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sectPr w:rsidR="002A057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8E84" w14:textId="77777777" w:rsidR="009D5786" w:rsidRDefault="002A26EA">
      <w:pPr>
        <w:spacing w:after="0" w:line="240" w:lineRule="auto"/>
      </w:pPr>
      <w:r>
        <w:separator/>
      </w:r>
    </w:p>
  </w:endnote>
  <w:endnote w:type="continuationSeparator" w:id="0">
    <w:p w14:paraId="0053621B" w14:textId="77777777" w:rsidR="009D5786" w:rsidRDefault="002A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1932109"/>
      <w:docPartObj>
        <w:docPartGallery w:val="Page Numbers (Bottom of Page)"/>
        <w:docPartUnique/>
      </w:docPartObj>
    </w:sdtPr>
    <w:sdtEndPr/>
    <w:sdtContent>
      <w:p w14:paraId="2B86D864" w14:textId="2DA96C8C" w:rsidR="00E10860" w:rsidRDefault="00E1086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09DA9" w14:textId="77777777" w:rsidR="002164EE" w:rsidRDefault="002164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2702F" w14:textId="77777777" w:rsidR="009D5786" w:rsidRDefault="002A26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05BDA1" w14:textId="77777777" w:rsidR="009D5786" w:rsidRDefault="002A2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9BE7" w14:textId="3F3A092D" w:rsidR="002164EE" w:rsidRDefault="002A26EA">
    <w:pPr>
      <w:pStyle w:val="Intestazione"/>
      <w:jc w:val="right"/>
    </w:pPr>
    <w:r>
      <w:t xml:space="preserve">                                                                                                                                                                                                                    All</w:t>
    </w:r>
    <w:r w:rsidR="00E22853">
      <w:t xml:space="preserve">egato </w:t>
    </w:r>
    <w:r w:rsidR="00D2529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370C5"/>
    <w:multiLevelType w:val="multilevel"/>
    <w:tmpl w:val="21B46D8E"/>
    <w:lvl w:ilvl="0"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6901E55"/>
    <w:multiLevelType w:val="multilevel"/>
    <w:tmpl w:val="BF7C8984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9027AD1"/>
    <w:multiLevelType w:val="hybridMultilevel"/>
    <w:tmpl w:val="082CD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37476"/>
    <w:multiLevelType w:val="hybridMultilevel"/>
    <w:tmpl w:val="247C1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1258B"/>
    <w:multiLevelType w:val="hybridMultilevel"/>
    <w:tmpl w:val="1EDC2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F5263"/>
    <w:multiLevelType w:val="hybridMultilevel"/>
    <w:tmpl w:val="3F4235BC"/>
    <w:lvl w:ilvl="0" w:tplc="351855D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23481"/>
    <w:multiLevelType w:val="multilevel"/>
    <w:tmpl w:val="E8082D48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50FD5"/>
    <w:multiLevelType w:val="multilevel"/>
    <w:tmpl w:val="3E10677E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color w:val="auto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255C6D"/>
    <w:multiLevelType w:val="multilevel"/>
    <w:tmpl w:val="2AEC13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F677121"/>
    <w:multiLevelType w:val="hybridMultilevel"/>
    <w:tmpl w:val="B2CCBCF0"/>
    <w:lvl w:ilvl="0" w:tplc="5CBAA94C">
      <w:numFmt w:val="bullet"/>
      <w:lvlText w:val="•"/>
      <w:lvlJc w:val="left"/>
      <w:pPr>
        <w:ind w:left="1068" w:hanging="708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A2920"/>
    <w:multiLevelType w:val="multilevel"/>
    <w:tmpl w:val="DCFC50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79F2BCC"/>
    <w:multiLevelType w:val="multilevel"/>
    <w:tmpl w:val="F3467018"/>
    <w:lvl w:ilvl="0">
      <w:numFmt w:val="bullet"/>
      <w:lvlText w:val=""/>
      <w:lvlJc w:val="left"/>
      <w:pPr>
        <w:ind w:left="720" w:hanging="21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96B3618"/>
    <w:multiLevelType w:val="hybridMultilevel"/>
    <w:tmpl w:val="DCB0E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A797C"/>
    <w:multiLevelType w:val="multilevel"/>
    <w:tmpl w:val="B3ECF2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C087173"/>
    <w:multiLevelType w:val="hybridMultilevel"/>
    <w:tmpl w:val="ECFE5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24BA7"/>
    <w:multiLevelType w:val="multilevel"/>
    <w:tmpl w:val="1EBA47AE"/>
    <w:lvl w:ilvl="0">
      <w:numFmt w:val="bullet"/>
      <w:lvlText w:val=""/>
      <w:lvlJc w:val="left"/>
      <w:pPr>
        <w:ind w:left="567" w:hanging="207"/>
      </w:pPr>
      <w:rPr>
        <w:rFonts w:ascii="Wingdings" w:hAnsi="Wingdings"/>
        <w:b/>
        <w:i w:val="0"/>
        <w:color w:val="auto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00A09D7"/>
    <w:multiLevelType w:val="multilevel"/>
    <w:tmpl w:val="3D6242A0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26F4B48"/>
    <w:multiLevelType w:val="multilevel"/>
    <w:tmpl w:val="975ABC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9B973F4"/>
    <w:multiLevelType w:val="multilevel"/>
    <w:tmpl w:val="6EC4C642"/>
    <w:lvl w:ilvl="0"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97620151">
    <w:abstractNumId w:val="1"/>
  </w:num>
  <w:num w:numId="2" w16cid:durableId="2077701206">
    <w:abstractNumId w:val="11"/>
  </w:num>
  <w:num w:numId="3" w16cid:durableId="1565481036">
    <w:abstractNumId w:val="15"/>
  </w:num>
  <w:num w:numId="4" w16cid:durableId="777530189">
    <w:abstractNumId w:val="16"/>
  </w:num>
  <w:num w:numId="5" w16cid:durableId="1849056792">
    <w:abstractNumId w:val="18"/>
  </w:num>
  <w:num w:numId="6" w16cid:durableId="1444417007">
    <w:abstractNumId w:val="0"/>
  </w:num>
  <w:num w:numId="7" w16cid:durableId="1032606703">
    <w:abstractNumId w:val="6"/>
  </w:num>
  <w:num w:numId="8" w16cid:durableId="572281548">
    <w:abstractNumId w:val="8"/>
  </w:num>
  <w:num w:numId="9" w16cid:durableId="802651597">
    <w:abstractNumId w:val="13"/>
  </w:num>
  <w:num w:numId="10" w16cid:durableId="384910277">
    <w:abstractNumId w:val="10"/>
  </w:num>
  <w:num w:numId="11" w16cid:durableId="1428890069">
    <w:abstractNumId w:val="17"/>
  </w:num>
  <w:num w:numId="12" w16cid:durableId="1948078319">
    <w:abstractNumId w:val="7"/>
  </w:num>
  <w:num w:numId="13" w16cid:durableId="819886535">
    <w:abstractNumId w:val="5"/>
  </w:num>
  <w:num w:numId="14" w16cid:durableId="1541630315">
    <w:abstractNumId w:val="12"/>
  </w:num>
  <w:num w:numId="15" w16cid:durableId="1922373799">
    <w:abstractNumId w:val="3"/>
  </w:num>
  <w:num w:numId="16" w16cid:durableId="1166629548">
    <w:abstractNumId w:val="14"/>
  </w:num>
  <w:num w:numId="17" w16cid:durableId="1911770121">
    <w:abstractNumId w:val="4"/>
  </w:num>
  <w:num w:numId="18" w16cid:durableId="344286286">
    <w:abstractNumId w:val="9"/>
  </w:num>
  <w:num w:numId="19" w16cid:durableId="1710757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57E"/>
    <w:rsid w:val="00115D62"/>
    <w:rsid w:val="00153955"/>
    <w:rsid w:val="002164EE"/>
    <w:rsid w:val="002A057E"/>
    <w:rsid w:val="002A26EA"/>
    <w:rsid w:val="003C0D21"/>
    <w:rsid w:val="003F7EDB"/>
    <w:rsid w:val="004F2DC8"/>
    <w:rsid w:val="00687DB9"/>
    <w:rsid w:val="006B025C"/>
    <w:rsid w:val="00706CD4"/>
    <w:rsid w:val="00717B3E"/>
    <w:rsid w:val="007A5E42"/>
    <w:rsid w:val="008845AC"/>
    <w:rsid w:val="0091799E"/>
    <w:rsid w:val="00994053"/>
    <w:rsid w:val="009D28E4"/>
    <w:rsid w:val="009D5786"/>
    <w:rsid w:val="009E17E0"/>
    <w:rsid w:val="00AF2D3B"/>
    <w:rsid w:val="00B2137E"/>
    <w:rsid w:val="00BE6F86"/>
    <w:rsid w:val="00C653BB"/>
    <w:rsid w:val="00CA5A2C"/>
    <w:rsid w:val="00CB679A"/>
    <w:rsid w:val="00D25291"/>
    <w:rsid w:val="00DC200D"/>
    <w:rsid w:val="00E10860"/>
    <w:rsid w:val="00E22853"/>
    <w:rsid w:val="00E42EDA"/>
    <w:rsid w:val="00E51A6B"/>
    <w:rsid w:val="00EC3156"/>
    <w:rsid w:val="00FB27C1"/>
    <w:rsid w:val="00FC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54EBA7"/>
  <w15:docId w15:val="{88C8E9E2-F767-4F32-BD51-AAA7BCA3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Arial"/>
        <w:sz w:val="22"/>
        <w:szCs w:val="22"/>
        <w:lang w:val="it-IT" w:eastAsia="it-IT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uiPriority w:val="99"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Testonormale1">
    <w:name w:val="Testo normale1"/>
    <w:basedOn w:val="Normale"/>
    <w:pPr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pPr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31AA-34E3-48F7-ABBD-5E57E886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Mara Catalano</cp:lastModifiedBy>
  <cp:revision>7</cp:revision>
  <cp:lastPrinted>2019-05-17T08:29:00Z</cp:lastPrinted>
  <dcterms:created xsi:type="dcterms:W3CDTF">2025-12-12T13:38:00Z</dcterms:created>
  <dcterms:modified xsi:type="dcterms:W3CDTF">2025-12-12T13:56:00Z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0x0101005D2C0AA3F6936D4F84DFA883BA7CAB25</vt:lpwstr>
  </property>
</Properties>
</file>